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76657" w14:textId="568EBEC1" w:rsidR="005516FF" w:rsidRDefault="00253F82" w:rsidP="00405643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CAREER PATHWAYS-</w:t>
      </w:r>
    </w:p>
    <w:p w14:paraId="3D38E3EE" w14:textId="0DE3BD03" w:rsidR="00253F82" w:rsidRDefault="004A4FB4" w:rsidP="00405643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BUSINESS MANAGEMENT &amp; TECHNOLOGY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31275482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follow t</w:t>
      </w:r>
      <w:r w:rsidR="002D703E">
        <w:rPr>
          <w:sz w:val="28"/>
          <w:szCs w:val="28"/>
        </w:rPr>
        <w:t>he National</w:t>
      </w:r>
      <w:r w:rsidRPr="00405643">
        <w:rPr>
          <w:sz w:val="28"/>
          <w:szCs w:val="28"/>
        </w:rPr>
        <w:t xml:space="preserve"> Technical Standards for this contest.   </w:t>
      </w:r>
    </w:p>
    <w:p w14:paraId="76BB2CF1" w14:textId="57C94609" w:rsid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41142549" w14:textId="77777777" w:rsidR="00AA28AD" w:rsidRDefault="00AA28AD">
      <w:pPr>
        <w:rPr>
          <w:sz w:val="28"/>
          <w:szCs w:val="28"/>
        </w:rPr>
      </w:pPr>
    </w:p>
    <w:p w14:paraId="100D90E1" w14:textId="73263086" w:rsidR="00AA28AD" w:rsidRPr="00405643" w:rsidRDefault="00AA28AD">
      <w:pPr>
        <w:rPr>
          <w:sz w:val="28"/>
          <w:szCs w:val="28"/>
        </w:rPr>
      </w:pPr>
      <w:r>
        <w:rPr>
          <w:sz w:val="28"/>
          <w:szCs w:val="28"/>
        </w:rPr>
        <w:t xml:space="preserve">Technical Standards can be found on </w:t>
      </w:r>
      <w:proofErr w:type="spellStart"/>
      <w:r>
        <w:rPr>
          <w:sz w:val="28"/>
          <w:szCs w:val="28"/>
        </w:rPr>
        <w:t>Pathful</w:t>
      </w:r>
      <w:proofErr w:type="spellEnd"/>
      <w:r>
        <w:rPr>
          <w:sz w:val="28"/>
          <w:szCs w:val="28"/>
        </w:rPr>
        <w:t xml:space="preserve"> </w:t>
      </w:r>
    </w:p>
    <w:p w14:paraId="609E14AA" w14:textId="691B56E4" w:rsidR="00405643" w:rsidRDefault="00405643"/>
    <w:p w14:paraId="3EEF67D0" w14:textId="016E59ED" w:rsidR="00405643" w:rsidRDefault="00405643"/>
    <w:p w14:paraId="504078C7" w14:textId="33298AAF" w:rsidR="00405643" w:rsidRPr="00405643" w:rsidRDefault="00405643">
      <w:pPr>
        <w:rPr>
          <w:sz w:val="32"/>
          <w:szCs w:val="32"/>
        </w:rPr>
      </w:pPr>
    </w:p>
    <w:p w14:paraId="72509E05" w14:textId="5BBA309E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253F82"/>
    <w:rsid w:val="002D703E"/>
    <w:rsid w:val="003C1BC1"/>
    <w:rsid w:val="00405643"/>
    <w:rsid w:val="004A4FB4"/>
    <w:rsid w:val="005516FF"/>
    <w:rsid w:val="00A81846"/>
    <w:rsid w:val="00AA28AD"/>
    <w:rsid w:val="00CE520A"/>
    <w:rsid w:val="00F5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4</cp:revision>
  <dcterms:created xsi:type="dcterms:W3CDTF">2026-01-16T18:54:00Z</dcterms:created>
  <dcterms:modified xsi:type="dcterms:W3CDTF">2026-01-26T15:01:00Z</dcterms:modified>
</cp:coreProperties>
</file>