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241FA" w14:textId="77777777" w:rsidR="00047D3B" w:rsidRDefault="00047D3B">
      <w:pPr>
        <w:rPr>
          <w:sz w:val="32"/>
          <w:szCs w:val="32"/>
        </w:rPr>
      </w:pPr>
    </w:p>
    <w:p w14:paraId="7F19BFF3" w14:textId="77777777" w:rsidR="00047D3B" w:rsidRDefault="0023178C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6606C38E" wp14:editId="2C890072">
            <wp:extent cx="2658110" cy="1278890"/>
            <wp:effectExtent l="0" t="0" r="0" b="0"/>
            <wp:docPr id="2" name="image1.png" descr="Logo, company nam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, company name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12788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9E5CCF5" w14:textId="77777777" w:rsidR="00047D3B" w:rsidRDefault="0023178C">
      <w:pPr>
        <w:rPr>
          <w:b/>
          <w:sz w:val="44"/>
          <w:szCs w:val="44"/>
        </w:rPr>
      </w:pPr>
      <w:r>
        <w:rPr>
          <w:b/>
          <w:sz w:val="44"/>
          <w:szCs w:val="44"/>
        </w:rPr>
        <w:t>FIRST AID / CPR</w:t>
      </w:r>
    </w:p>
    <w:p w14:paraId="1FF49A43" w14:textId="77777777" w:rsidR="00047D3B" w:rsidRDefault="0023178C">
      <w:pPr>
        <w:rPr>
          <w:sz w:val="32"/>
          <w:szCs w:val="32"/>
        </w:rPr>
      </w:pPr>
      <w:r>
        <w:rPr>
          <w:sz w:val="32"/>
          <w:szCs w:val="32"/>
        </w:rPr>
        <w:t xml:space="preserve">This contest will be held at the Virginia Beach Convention Center. </w:t>
      </w:r>
    </w:p>
    <w:p w14:paraId="05CECC38" w14:textId="77777777" w:rsidR="00047D3B" w:rsidRDefault="0023178C">
      <w:pPr>
        <w:rPr>
          <w:sz w:val="32"/>
          <w:szCs w:val="32"/>
        </w:rPr>
      </w:pPr>
      <w:r>
        <w:rPr>
          <w:sz w:val="32"/>
          <w:szCs w:val="32"/>
        </w:rPr>
        <w:t>1000 19</w:t>
      </w:r>
      <w:r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St. </w:t>
      </w:r>
    </w:p>
    <w:p w14:paraId="697D2595" w14:textId="77777777" w:rsidR="00047D3B" w:rsidRDefault="0023178C">
      <w:pPr>
        <w:rPr>
          <w:sz w:val="32"/>
          <w:szCs w:val="32"/>
        </w:rPr>
      </w:pPr>
      <w:r>
        <w:rPr>
          <w:sz w:val="32"/>
          <w:szCs w:val="32"/>
        </w:rPr>
        <w:t xml:space="preserve">Virginia Beach, VA 23451  </w:t>
      </w:r>
    </w:p>
    <w:p w14:paraId="0117A989" w14:textId="77777777" w:rsidR="00047D3B" w:rsidRDefault="00047D3B">
      <w:pPr>
        <w:rPr>
          <w:sz w:val="32"/>
          <w:szCs w:val="32"/>
        </w:rPr>
      </w:pPr>
    </w:p>
    <w:p w14:paraId="03CFAF89" w14:textId="77777777" w:rsidR="00047D3B" w:rsidRDefault="0023178C">
      <w:pPr>
        <w:rPr>
          <w:sz w:val="32"/>
          <w:szCs w:val="32"/>
        </w:rPr>
      </w:pPr>
      <w:r>
        <w:rPr>
          <w:sz w:val="32"/>
          <w:szCs w:val="32"/>
        </w:rPr>
        <w:t xml:space="preserve">Contestants will need to bring a CPR mask with a </w:t>
      </w:r>
      <w:proofErr w:type="gramStart"/>
      <w:r>
        <w:rPr>
          <w:sz w:val="32"/>
          <w:szCs w:val="32"/>
        </w:rPr>
        <w:t>one way</w:t>
      </w:r>
      <w:proofErr w:type="gramEnd"/>
      <w:r>
        <w:rPr>
          <w:sz w:val="32"/>
          <w:szCs w:val="32"/>
        </w:rPr>
        <w:t xml:space="preserve"> valve, copy of current CPR and First Aid Certification. </w:t>
      </w:r>
    </w:p>
    <w:p w14:paraId="518DC82D" w14:textId="77777777" w:rsidR="00047D3B" w:rsidRDefault="00047D3B">
      <w:pPr>
        <w:rPr>
          <w:sz w:val="32"/>
          <w:szCs w:val="32"/>
        </w:rPr>
      </w:pPr>
    </w:p>
    <w:p w14:paraId="47454E88" w14:textId="77777777" w:rsidR="00047D3B" w:rsidRDefault="0023178C">
      <w:pPr>
        <w:rPr>
          <w:sz w:val="32"/>
          <w:szCs w:val="32"/>
        </w:rPr>
      </w:pPr>
      <w:r>
        <w:rPr>
          <w:sz w:val="32"/>
          <w:szCs w:val="32"/>
        </w:rPr>
        <w:t>First Aid / CPR will follow National Regulations.</w:t>
      </w:r>
    </w:p>
    <w:p w14:paraId="48E28C60" w14:textId="77777777" w:rsidR="00047D3B" w:rsidRDefault="0023178C">
      <w:pPr>
        <w:rPr>
          <w:sz w:val="32"/>
          <w:szCs w:val="32"/>
        </w:rPr>
      </w:pPr>
      <w:r>
        <w:rPr>
          <w:sz w:val="32"/>
          <w:szCs w:val="32"/>
        </w:rPr>
        <w:t>National Regulations does incorporate Basic Life Support CPR.</w:t>
      </w:r>
    </w:p>
    <w:p w14:paraId="6E143771" w14:textId="263BA2C9" w:rsidR="00047D3B" w:rsidRDefault="0023178C">
      <w:pPr>
        <w:rPr>
          <w:sz w:val="32"/>
          <w:szCs w:val="32"/>
        </w:rPr>
      </w:pPr>
      <w:r>
        <w:rPr>
          <w:sz w:val="32"/>
          <w:szCs w:val="32"/>
        </w:rPr>
        <w:t xml:space="preserve">There will be a written test onsite.  </w:t>
      </w:r>
    </w:p>
    <w:p w14:paraId="189FECA7" w14:textId="0D3F6837" w:rsidR="00047D3B" w:rsidRPr="007836CF" w:rsidRDefault="0023178C">
      <w:pPr>
        <w:rPr>
          <w:sz w:val="32"/>
          <w:szCs w:val="32"/>
        </w:rPr>
      </w:pPr>
      <w:r>
        <w:rPr>
          <w:sz w:val="32"/>
          <w:szCs w:val="32"/>
        </w:rPr>
        <w:t xml:space="preserve">National Standards can be found at </w:t>
      </w:r>
      <w:hyperlink r:id="rId6" w:history="1">
        <w:r w:rsidR="007836CF" w:rsidRPr="007836CF">
          <w:rPr>
            <w:rStyle w:val="Hyperlink"/>
            <w:sz w:val="32"/>
            <w:szCs w:val="32"/>
          </w:rPr>
          <w:t>www.skillsusa.org</w:t>
        </w:r>
      </w:hyperlink>
      <w:r w:rsidR="007836CF" w:rsidRPr="007836CF">
        <w:rPr>
          <w:sz w:val="32"/>
          <w:szCs w:val="32"/>
        </w:rPr>
        <w:t xml:space="preserve"> under </w:t>
      </w:r>
      <w:proofErr w:type="spellStart"/>
      <w:r w:rsidR="007836CF" w:rsidRPr="007836CF">
        <w:rPr>
          <w:sz w:val="32"/>
          <w:szCs w:val="32"/>
        </w:rPr>
        <w:t>Pathful</w:t>
      </w:r>
      <w:proofErr w:type="spellEnd"/>
    </w:p>
    <w:p w14:paraId="4A468D39" w14:textId="77777777" w:rsidR="00047D3B" w:rsidRDefault="00047D3B">
      <w:pPr>
        <w:rPr>
          <w:sz w:val="32"/>
          <w:szCs w:val="32"/>
        </w:rPr>
      </w:pPr>
    </w:p>
    <w:p w14:paraId="0FA49349" w14:textId="77777777" w:rsidR="00047D3B" w:rsidRDefault="00047D3B"/>
    <w:p w14:paraId="37B30740" w14:textId="77777777" w:rsidR="00047D3B" w:rsidRDefault="00047D3B"/>
    <w:p w14:paraId="6A29F0C6" w14:textId="6AB28881" w:rsidR="00047D3B" w:rsidRDefault="00047D3B"/>
    <w:sectPr w:rsidR="00047D3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D3B"/>
    <w:rsid w:val="00047D3B"/>
    <w:rsid w:val="0023178C"/>
    <w:rsid w:val="007836CF"/>
    <w:rsid w:val="0088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955C1"/>
  <w15:docId w15:val="{A35CA7B5-AAB3-47AF-95B3-19BD2FF3B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813E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3E22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killsusa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WKfXyZR8sFP8XtM6AtTSaLqZUQ==">CgMxLjA4AHIhMUxneEZTOWl6dGpmNk1IbnV4RW1tUlg2Y3NULVNGTHo4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421</Characters>
  <Application>Microsoft Office Word</Application>
  <DocSecurity>0</DocSecurity>
  <Lines>19</Lines>
  <Paragraphs>12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Price, Joyce</dc:creator>
  <cp:lastModifiedBy>Price, Joyce</cp:lastModifiedBy>
  <cp:revision>2</cp:revision>
  <dcterms:created xsi:type="dcterms:W3CDTF">2026-03-03T13:30:00Z</dcterms:created>
  <dcterms:modified xsi:type="dcterms:W3CDTF">2026-03-03T13:30:00Z</dcterms:modified>
</cp:coreProperties>
</file>